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F3B5" w14:textId="30D66060" w:rsidR="00703BB2" w:rsidRDefault="00D92D0F" w:rsidP="00D92D0F">
      <w:pPr>
        <w:pBdr>
          <w:bottom w:val="single" w:sz="4" w:space="1" w:color="auto"/>
        </w:pBd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</w:p>
    <w:p w14:paraId="1D0C1269" w14:textId="15BFC5A9" w:rsidR="00D92D0F" w:rsidRPr="000947E2" w:rsidRDefault="00D92D0F" w:rsidP="00D92D0F">
      <w:pPr>
        <w:jc w:val="center"/>
        <w:rPr>
          <w:rFonts w:ascii="Cavolini" w:hAnsi="Cavolini" w:cs="Cavolini"/>
          <w:b/>
          <w:bCs/>
        </w:rPr>
      </w:pPr>
      <w:r w:rsidRPr="000947E2">
        <w:rPr>
          <w:rFonts w:ascii="Cavolini" w:hAnsi="Cavolini" w:cs="Cavolini"/>
          <w:b/>
          <w:bCs/>
        </w:rPr>
        <w:t>Cover Letter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929"/>
        <w:gridCol w:w="2790"/>
        <w:gridCol w:w="2336"/>
        <w:gridCol w:w="2208"/>
        <w:gridCol w:w="1661"/>
      </w:tblGrid>
      <w:tr w:rsidR="00D817AD" w14:paraId="56303A2C" w14:textId="77777777" w:rsidTr="00D817AD">
        <w:trPr>
          <w:trHeight w:val="485"/>
        </w:trPr>
        <w:tc>
          <w:tcPr>
            <w:tcW w:w="2466" w:type="dxa"/>
          </w:tcPr>
          <w:p w14:paraId="1E9BF6EA" w14:textId="5F13FF58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929" w:type="dxa"/>
          </w:tcPr>
          <w:p w14:paraId="605C2C99" w14:textId="7CBE9C07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2790" w:type="dxa"/>
          </w:tcPr>
          <w:p w14:paraId="4B27CF42" w14:textId="0E13940E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336" w:type="dxa"/>
          </w:tcPr>
          <w:p w14:paraId="51470379" w14:textId="6FCE5A48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SATISFACORY</w:t>
            </w:r>
          </w:p>
        </w:tc>
        <w:tc>
          <w:tcPr>
            <w:tcW w:w="2208" w:type="dxa"/>
          </w:tcPr>
          <w:p w14:paraId="2C5D1366" w14:textId="12533968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661" w:type="dxa"/>
          </w:tcPr>
          <w:p w14:paraId="09BDECC0" w14:textId="7A6D546A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SCORE &amp; COMMENTS</w:t>
            </w:r>
          </w:p>
        </w:tc>
      </w:tr>
      <w:tr w:rsidR="00D817AD" w:rsidRPr="00D817AD" w14:paraId="0D5C0618" w14:textId="77777777" w:rsidTr="00D817AD">
        <w:tc>
          <w:tcPr>
            <w:tcW w:w="2466" w:type="dxa"/>
          </w:tcPr>
          <w:p w14:paraId="7EE77DBA" w14:textId="77777777" w:rsidR="000947E2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PRESENTATION/</w:t>
            </w:r>
          </w:p>
          <w:p w14:paraId="13347B36" w14:textId="6B0D78FD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2929" w:type="dxa"/>
          </w:tcPr>
          <w:p w14:paraId="7BBBF439" w14:textId="77777777" w:rsidR="00D92D0F" w:rsidRPr="00D817AD" w:rsidRDefault="00D92D0F" w:rsidP="000947E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Typed/computer generated </w:t>
            </w:r>
          </w:p>
          <w:p w14:paraId="18FA28A9" w14:textId="77777777" w:rsidR="00D92D0F" w:rsidRPr="00D817AD" w:rsidRDefault="00D92D0F" w:rsidP="000947E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Visually appealing Business letter format consistently used </w:t>
            </w:r>
          </w:p>
          <w:p w14:paraId="5F677632" w14:textId="111CBE1A" w:rsidR="00D92D0F" w:rsidRPr="00D817AD" w:rsidRDefault="00D92D0F" w:rsidP="000947E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Business-like font, 10–12-point size used</w:t>
            </w:r>
          </w:p>
        </w:tc>
        <w:tc>
          <w:tcPr>
            <w:tcW w:w="2790" w:type="dxa"/>
          </w:tcPr>
          <w:p w14:paraId="41CE52D6" w14:textId="77777777" w:rsidR="000947E2" w:rsidRPr="00D817AD" w:rsidRDefault="000947E2" w:rsidP="000947E2">
            <w:pPr>
              <w:pStyle w:val="NoSpacing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Typed/computer generated Clean and neat </w:t>
            </w:r>
          </w:p>
          <w:p w14:paraId="7C3CEDDD" w14:textId="77777777" w:rsidR="000947E2" w:rsidRPr="00D817AD" w:rsidRDefault="000947E2" w:rsidP="000947E2">
            <w:pPr>
              <w:pStyle w:val="NoSpacing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Business letter format  </w:t>
            </w:r>
          </w:p>
          <w:p w14:paraId="1F2E431E" w14:textId="2D3A8720" w:rsidR="00D92D0F" w:rsidRPr="00D817AD" w:rsidRDefault="000947E2" w:rsidP="000947E2">
            <w:pPr>
              <w:pStyle w:val="NoSpacing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Business-like font, 10–12-point size used</w:t>
            </w:r>
          </w:p>
        </w:tc>
        <w:tc>
          <w:tcPr>
            <w:tcW w:w="2336" w:type="dxa"/>
          </w:tcPr>
          <w:p w14:paraId="593BF320" w14:textId="77777777" w:rsidR="00D817AD" w:rsidRPr="00D817AD" w:rsidRDefault="00D817AD" w:rsidP="00D817A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Typed/computer generated </w:t>
            </w:r>
          </w:p>
          <w:p w14:paraId="70E2AD7F" w14:textId="77777777" w:rsidR="00D817AD" w:rsidRPr="00D817AD" w:rsidRDefault="00D817AD" w:rsidP="00D817A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Clean and neat</w:t>
            </w:r>
          </w:p>
          <w:p w14:paraId="43005A51" w14:textId="77777777" w:rsidR="00D817AD" w:rsidRPr="00D817AD" w:rsidRDefault="00D817AD" w:rsidP="00D817A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Business letter format </w:t>
            </w:r>
          </w:p>
          <w:p w14:paraId="4CD19F67" w14:textId="5197AE23" w:rsidR="00D92D0F" w:rsidRPr="00D817AD" w:rsidRDefault="00D817AD" w:rsidP="00D817A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Inappropriate font or point size</w:t>
            </w:r>
          </w:p>
        </w:tc>
        <w:tc>
          <w:tcPr>
            <w:tcW w:w="2208" w:type="dxa"/>
          </w:tcPr>
          <w:p w14:paraId="265B44C8" w14:textId="77777777" w:rsidR="00D817AD" w:rsidRPr="00D817AD" w:rsidRDefault="00D817AD" w:rsidP="00D817AD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Typed/computer generated, faint or smudged</w:t>
            </w:r>
          </w:p>
          <w:p w14:paraId="170BD42D" w14:textId="77777777" w:rsidR="00D817AD" w:rsidRPr="00D817AD" w:rsidRDefault="00D817AD" w:rsidP="00D817AD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Business letter format not used</w:t>
            </w:r>
          </w:p>
          <w:p w14:paraId="20DD1387" w14:textId="1C1CC705" w:rsidR="00D92D0F" w:rsidRPr="00D817AD" w:rsidRDefault="00D817AD" w:rsidP="00D817AD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Inappropriate font and point size</w:t>
            </w:r>
          </w:p>
        </w:tc>
        <w:tc>
          <w:tcPr>
            <w:tcW w:w="1661" w:type="dxa"/>
          </w:tcPr>
          <w:p w14:paraId="5C42E51A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79F2FB04" w14:textId="77777777" w:rsidTr="00D817AD">
        <w:tc>
          <w:tcPr>
            <w:tcW w:w="2466" w:type="dxa"/>
          </w:tcPr>
          <w:p w14:paraId="1E626C8F" w14:textId="07976880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14:paraId="40EB7960" w14:textId="71A13EE1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249C2008" w14:textId="0CA857B6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14:paraId="1485A9AD" w14:textId="0A5F4D60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66CB125C" w14:textId="0528131A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178C3C53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150C8E1C" w14:textId="77777777" w:rsidTr="00D817AD">
        <w:tc>
          <w:tcPr>
            <w:tcW w:w="2466" w:type="dxa"/>
          </w:tcPr>
          <w:p w14:paraId="7994B180" w14:textId="5690A002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2929" w:type="dxa"/>
          </w:tcPr>
          <w:p w14:paraId="3C36F479" w14:textId="77777777" w:rsidR="00D92D0F" w:rsidRPr="00D817AD" w:rsidRDefault="00D92D0F" w:rsidP="000947E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Includes proper salutation </w:t>
            </w:r>
          </w:p>
          <w:p w14:paraId="586A6ED0" w14:textId="35A95537" w:rsidR="00D92D0F" w:rsidRPr="00D817AD" w:rsidRDefault="00D92D0F" w:rsidP="000947E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Opening paragraph establishes a purpose and details position applying for</w:t>
            </w:r>
          </w:p>
        </w:tc>
        <w:tc>
          <w:tcPr>
            <w:tcW w:w="2790" w:type="dxa"/>
          </w:tcPr>
          <w:p w14:paraId="14F74F6A" w14:textId="77777777" w:rsidR="000947E2" w:rsidRPr="00D817AD" w:rsidRDefault="000947E2" w:rsidP="000947E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Includes proper salutation </w:t>
            </w:r>
          </w:p>
          <w:p w14:paraId="062A1063" w14:textId="38F7C96E" w:rsidR="00D92D0F" w:rsidRPr="00D817AD" w:rsidRDefault="000947E2" w:rsidP="000947E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Opening paragraph establishes a purpose and states position applying for</w:t>
            </w:r>
          </w:p>
        </w:tc>
        <w:tc>
          <w:tcPr>
            <w:tcW w:w="2336" w:type="dxa"/>
          </w:tcPr>
          <w:p w14:paraId="00445537" w14:textId="77777777" w:rsidR="00D817AD" w:rsidRPr="00D817AD" w:rsidRDefault="00D817AD" w:rsidP="00D817A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Includes salutation</w:t>
            </w:r>
          </w:p>
          <w:p w14:paraId="16C34BE2" w14:textId="7AAAA9E3" w:rsidR="00D92D0F" w:rsidRPr="00D817AD" w:rsidRDefault="00D817AD" w:rsidP="00D817A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Opening paragraph states position applying for</w:t>
            </w:r>
          </w:p>
        </w:tc>
        <w:tc>
          <w:tcPr>
            <w:tcW w:w="2208" w:type="dxa"/>
          </w:tcPr>
          <w:p w14:paraId="4D421383" w14:textId="77777777" w:rsidR="00D817AD" w:rsidRPr="00D817AD" w:rsidRDefault="00D817AD" w:rsidP="00D817A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Salutation missing for improper </w:t>
            </w:r>
          </w:p>
          <w:p w14:paraId="5D42CD21" w14:textId="5E786EDE" w:rsidR="00D92D0F" w:rsidRPr="00D817AD" w:rsidRDefault="00D817AD" w:rsidP="00D817A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Does not state position applying for</w:t>
            </w:r>
          </w:p>
        </w:tc>
        <w:tc>
          <w:tcPr>
            <w:tcW w:w="1661" w:type="dxa"/>
          </w:tcPr>
          <w:p w14:paraId="66C45562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4B734F12" w14:textId="77777777" w:rsidTr="00D817AD">
        <w:tc>
          <w:tcPr>
            <w:tcW w:w="2466" w:type="dxa"/>
          </w:tcPr>
          <w:p w14:paraId="1DB4852A" w14:textId="0B7AF861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14:paraId="3165708E" w14:textId="51F62FDA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B9BB854" w14:textId="31399D96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14:paraId="3FFB1F98" w14:textId="78031B02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1FF7E316" w14:textId="2A3006CD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03CF86CE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564D35D2" w14:textId="77777777" w:rsidTr="00D817AD">
        <w:tc>
          <w:tcPr>
            <w:tcW w:w="2466" w:type="dxa"/>
          </w:tcPr>
          <w:p w14:paraId="21AD5542" w14:textId="05575EB2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MAIN BODY</w:t>
            </w:r>
          </w:p>
        </w:tc>
        <w:tc>
          <w:tcPr>
            <w:tcW w:w="2929" w:type="dxa"/>
          </w:tcPr>
          <w:p w14:paraId="0B1F9B60" w14:textId="77777777" w:rsidR="00D92D0F" w:rsidRPr="00D817AD" w:rsidRDefault="00D92D0F" w:rsidP="000947E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Elaborates on skills for position  </w:t>
            </w:r>
          </w:p>
          <w:p w14:paraId="7145D012" w14:textId="77777777" w:rsidR="00D92D0F" w:rsidRPr="00D817AD" w:rsidRDefault="00D92D0F" w:rsidP="000947E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Explains how he/she will be valuable to company</w:t>
            </w:r>
          </w:p>
          <w:p w14:paraId="11AC9826" w14:textId="5BEEBFED" w:rsidR="00D92D0F" w:rsidRPr="00D817AD" w:rsidRDefault="00D92D0F" w:rsidP="000947E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Qualifications highlight education, experience, and training</w:t>
            </w:r>
          </w:p>
        </w:tc>
        <w:tc>
          <w:tcPr>
            <w:tcW w:w="2790" w:type="dxa"/>
          </w:tcPr>
          <w:p w14:paraId="46B11A3A" w14:textId="77777777" w:rsidR="000947E2" w:rsidRPr="00D817AD" w:rsidRDefault="000947E2" w:rsidP="000947E2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Skills relate to position </w:t>
            </w:r>
          </w:p>
          <w:p w14:paraId="1C985B77" w14:textId="77777777" w:rsidR="000947E2" w:rsidRPr="00D817AD" w:rsidRDefault="000947E2" w:rsidP="000947E2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Explains how he/she will be valuable to company </w:t>
            </w:r>
          </w:p>
          <w:p w14:paraId="2555B51C" w14:textId="32CE7727" w:rsidR="00D92D0F" w:rsidRPr="00D817AD" w:rsidRDefault="000947E2" w:rsidP="000947E2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Mentions education, experience, and training</w:t>
            </w:r>
          </w:p>
        </w:tc>
        <w:tc>
          <w:tcPr>
            <w:tcW w:w="2336" w:type="dxa"/>
          </w:tcPr>
          <w:p w14:paraId="1482F09B" w14:textId="77777777" w:rsidR="00D817AD" w:rsidRPr="00D817AD" w:rsidRDefault="00D817AD" w:rsidP="00D817AD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Skills relate to position</w:t>
            </w:r>
          </w:p>
          <w:p w14:paraId="6411BBB3" w14:textId="1E2E28CC" w:rsidR="00D92D0F" w:rsidRPr="00D817AD" w:rsidRDefault="00D817AD" w:rsidP="00D817AD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Mentions education, experience, and training</w:t>
            </w:r>
          </w:p>
        </w:tc>
        <w:tc>
          <w:tcPr>
            <w:tcW w:w="2208" w:type="dxa"/>
          </w:tcPr>
          <w:p w14:paraId="60CA8CD4" w14:textId="77777777" w:rsidR="00D817AD" w:rsidRPr="00D817AD" w:rsidRDefault="00D817AD" w:rsidP="00D817AD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Skills do not relate to position </w:t>
            </w:r>
          </w:p>
          <w:p w14:paraId="175ABBA4" w14:textId="01D4EE67" w:rsidR="00D92D0F" w:rsidRPr="00D817AD" w:rsidRDefault="00D817AD" w:rsidP="00D817AD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Does not mention education, or experience, or training</w:t>
            </w:r>
          </w:p>
        </w:tc>
        <w:tc>
          <w:tcPr>
            <w:tcW w:w="1661" w:type="dxa"/>
          </w:tcPr>
          <w:p w14:paraId="0EDD2E7D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539DC104" w14:textId="77777777" w:rsidTr="00D817AD">
        <w:tc>
          <w:tcPr>
            <w:tcW w:w="2466" w:type="dxa"/>
          </w:tcPr>
          <w:p w14:paraId="6B168CE8" w14:textId="27448A50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14:paraId="5B289565" w14:textId="6C96B09C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3EF819EF" w14:textId="1E3444E3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14:paraId="4F07C249" w14:textId="0F81AFAE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77B549E6" w14:textId="7D3D6B71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00E10587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15D54D56" w14:textId="77777777" w:rsidTr="00D817AD">
        <w:tc>
          <w:tcPr>
            <w:tcW w:w="2466" w:type="dxa"/>
          </w:tcPr>
          <w:p w14:paraId="6602A067" w14:textId="7414128E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CLOSING</w:t>
            </w:r>
          </w:p>
        </w:tc>
        <w:tc>
          <w:tcPr>
            <w:tcW w:w="2929" w:type="dxa"/>
          </w:tcPr>
          <w:p w14:paraId="17218D09" w14:textId="77777777" w:rsidR="00D92D0F" w:rsidRPr="00D817AD" w:rsidRDefault="00D92D0F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Includes well-written statement of appreciation </w:t>
            </w:r>
          </w:p>
          <w:p w14:paraId="3673EEB2" w14:textId="77777777" w:rsidR="00D92D0F" w:rsidRPr="00D817AD" w:rsidRDefault="00D92D0F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Request for interview with specific contact details </w:t>
            </w:r>
          </w:p>
          <w:p w14:paraId="0DD06E95" w14:textId="1898EBF2" w:rsidR="00D92D0F" w:rsidRPr="00D817AD" w:rsidRDefault="00D92D0F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Mentions resume</w:t>
            </w:r>
          </w:p>
        </w:tc>
        <w:tc>
          <w:tcPr>
            <w:tcW w:w="2790" w:type="dxa"/>
          </w:tcPr>
          <w:p w14:paraId="75CDBCD0" w14:textId="77777777" w:rsidR="000947E2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Includes statement of appreciation </w:t>
            </w:r>
          </w:p>
          <w:p w14:paraId="48382163" w14:textId="77777777" w:rsidR="000947E2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Request for interview with contact details </w:t>
            </w:r>
          </w:p>
          <w:p w14:paraId="102EF178" w14:textId="5332356B" w:rsidR="00D92D0F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Mentions resume</w:t>
            </w:r>
          </w:p>
        </w:tc>
        <w:tc>
          <w:tcPr>
            <w:tcW w:w="2336" w:type="dxa"/>
          </w:tcPr>
          <w:p w14:paraId="1C0767ED" w14:textId="77777777" w:rsidR="000947E2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Includes statement of appreciation </w:t>
            </w:r>
          </w:p>
          <w:p w14:paraId="053448B3" w14:textId="77777777" w:rsidR="000947E2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Request for interview with contact details </w:t>
            </w:r>
          </w:p>
          <w:p w14:paraId="73F249EE" w14:textId="21779FA5" w:rsidR="00D92D0F" w:rsidRPr="00D817AD" w:rsidRDefault="000947E2" w:rsidP="000947E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No mention of resume</w:t>
            </w:r>
          </w:p>
        </w:tc>
        <w:tc>
          <w:tcPr>
            <w:tcW w:w="2208" w:type="dxa"/>
          </w:tcPr>
          <w:p w14:paraId="4DB8F310" w14:textId="77777777" w:rsidR="00D817AD" w:rsidRPr="00D817AD" w:rsidRDefault="00D817AD" w:rsidP="00D817A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No statement of appreciation </w:t>
            </w:r>
          </w:p>
          <w:p w14:paraId="5D4294EB" w14:textId="77777777" w:rsidR="00D817AD" w:rsidRPr="00D817AD" w:rsidRDefault="00D817AD" w:rsidP="00D817A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Closure does not include request for interview </w:t>
            </w:r>
          </w:p>
          <w:p w14:paraId="310B1849" w14:textId="7A099914" w:rsidR="00D92D0F" w:rsidRPr="00D817AD" w:rsidRDefault="00D817AD" w:rsidP="00D817A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No mention of resume or contact details</w:t>
            </w:r>
          </w:p>
        </w:tc>
        <w:tc>
          <w:tcPr>
            <w:tcW w:w="1661" w:type="dxa"/>
          </w:tcPr>
          <w:p w14:paraId="11AF86DB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260CA022" w14:textId="77777777" w:rsidTr="00D817AD">
        <w:tc>
          <w:tcPr>
            <w:tcW w:w="2466" w:type="dxa"/>
          </w:tcPr>
          <w:p w14:paraId="4F2B3C27" w14:textId="77777777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14:paraId="48AF8832" w14:textId="6C023885" w:rsidR="00D92D0F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108D2D0" w14:textId="5643899C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14:paraId="1A8C3794" w14:textId="384FC7F6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103CDD38" w14:textId="67B6F039" w:rsidR="00D92D0F" w:rsidRPr="00D817AD" w:rsidRDefault="000947E2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09FF6685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  <w:tr w:rsidR="00D817AD" w:rsidRPr="00D817AD" w14:paraId="1C46896D" w14:textId="77777777" w:rsidTr="00D817AD">
        <w:tc>
          <w:tcPr>
            <w:tcW w:w="2466" w:type="dxa"/>
          </w:tcPr>
          <w:p w14:paraId="56393BEB" w14:textId="77777777" w:rsidR="000947E2" w:rsidRPr="00D817AD" w:rsidRDefault="00D92D0F" w:rsidP="00D92D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 xml:space="preserve">SPELLING &amp; </w:t>
            </w:r>
          </w:p>
          <w:p w14:paraId="14438B60" w14:textId="11CF3BE3" w:rsidR="00D92D0F" w:rsidRPr="00D817AD" w:rsidRDefault="00D92D0F" w:rsidP="00D92D0F">
            <w:pPr>
              <w:jc w:val="center"/>
              <w:rPr>
                <w:sz w:val="20"/>
                <w:szCs w:val="20"/>
              </w:rPr>
            </w:pPr>
            <w:r w:rsidRPr="00D817AD">
              <w:rPr>
                <w:b/>
                <w:bCs/>
                <w:sz w:val="20"/>
                <w:szCs w:val="20"/>
              </w:rPr>
              <w:t>GRAMMAR</w:t>
            </w:r>
          </w:p>
        </w:tc>
        <w:tc>
          <w:tcPr>
            <w:tcW w:w="2929" w:type="dxa"/>
          </w:tcPr>
          <w:p w14:paraId="290DEBC5" w14:textId="77777777" w:rsidR="00D92D0F" w:rsidRPr="00D817AD" w:rsidRDefault="00D92D0F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No spelling errors </w:t>
            </w:r>
          </w:p>
          <w:p w14:paraId="7E46AA54" w14:textId="400C0AFA" w:rsidR="00D92D0F" w:rsidRPr="00D817AD" w:rsidRDefault="00D92D0F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No grammar errors</w:t>
            </w:r>
          </w:p>
        </w:tc>
        <w:tc>
          <w:tcPr>
            <w:tcW w:w="2790" w:type="dxa"/>
          </w:tcPr>
          <w:p w14:paraId="6F299AED" w14:textId="77777777" w:rsidR="000947E2" w:rsidRPr="00D817AD" w:rsidRDefault="000947E2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1-2 spelling errors </w:t>
            </w:r>
          </w:p>
          <w:p w14:paraId="78014B27" w14:textId="5AE3C5D6" w:rsidR="00D92D0F" w:rsidRPr="00D817AD" w:rsidRDefault="000947E2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1-2 grammar errors</w:t>
            </w:r>
          </w:p>
        </w:tc>
        <w:tc>
          <w:tcPr>
            <w:tcW w:w="2336" w:type="dxa"/>
          </w:tcPr>
          <w:p w14:paraId="52D3F2C1" w14:textId="77777777" w:rsidR="000947E2" w:rsidRPr="00D817AD" w:rsidRDefault="000947E2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3-4 spelling errors </w:t>
            </w:r>
          </w:p>
          <w:p w14:paraId="64AD1412" w14:textId="311A2396" w:rsidR="00D92D0F" w:rsidRPr="00D817AD" w:rsidRDefault="000947E2" w:rsidP="000947E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3-4 grammar errors</w:t>
            </w:r>
          </w:p>
        </w:tc>
        <w:tc>
          <w:tcPr>
            <w:tcW w:w="2208" w:type="dxa"/>
          </w:tcPr>
          <w:p w14:paraId="367419C1" w14:textId="77777777" w:rsidR="000947E2" w:rsidRPr="00D817AD" w:rsidRDefault="000947E2" w:rsidP="000947E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 xml:space="preserve">5-6 spelling errors </w:t>
            </w:r>
          </w:p>
          <w:p w14:paraId="5EE7EEF2" w14:textId="1F0CD110" w:rsidR="00D92D0F" w:rsidRPr="00D817AD" w:rsidRDefault="000947E2" w:rsidP="000947E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D817AD">
              <w:rPr>
                <w:sz w:val="20"/>
                <w:szCs w:val="20"/>
              </w:rPr>
              <w:t>5-6 grammar errors</w:t>
            </w:r>
          </w:p>
        </w:tc>
        <w:tc>
          <w:tcPr>
            <w:tcW w:w="1661" w:type="dxa"/>
          </w:tcPr>
          <w:p w14:paraId="02C6B626" w14:textId="77777777" w:rsidR="00D92D0F" w:rsidRPr="00D817AD" w:rsidRDefault="00D92D0F" w:rsidP="00D92D0F">
            <w:pPr>
              <w:rPr>
                <w:sz w:val="20"/>
                <w:szCs w:val="20"/>
              </w:rPr>
            </w:pPr>
          </w:p>
        </w:tc>
      </w:tr>
    </w:tbl>
    <w:p w14:paraId="790EABA6" w14:textId="3FE48D09" w:rsidR="00D92D0F" w:rsidRDefault="00D92D0F" w:rsidP="00D92D0F">
      <w:pPr>
        <w:rPr>
          <w:sz w:val="20"/>
          <w:szCs w:val="20"/>
        </w:rPr>
      </w:pPr>
    </w:p>
    <w:p w14:paraId="3E0378EC" w14:textId="4E943F64" w:rsidR="00D817AD" w:rsidRPr="00D817AD" w:rsidRDefault="00D817AD" w:rsidP="00D92D0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Total Score: ____________/25</w:t>
      </w:r>
    </w:p>
    <w:sectPr w:rsidR="00D817AD" w:rsidRPr="00D817AD" w:rsidSect="00D92D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5B7"/>
    <w:multiLevelType w:val="hybridMultilevel"/>
    <w:tmpl w:val="9378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756A"/>
    <w:multiLevelType w:val="hybridMultilevel"/>
    <w:tmpl w:val="F5E4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4ED3"/>
    <w:multiLevelType w:val="hybridMultilevel"/>
    <w:tmpl w:val="83AA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1947"/>
    <w:multiLevelType w:val="hybridMultilevel"/>
    <w:tmpl w:val="8576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06A8"/>
    <w:multiLevelType w:val="hybridMultilevel"/>
    <w:tmpl w:val="08B4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3C9A"/>
    <w:multiLevelType w:val="hybridMultilevel"/>
    <w:tmpl w:val="4028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69E8"/>
    <w:multiLevelType w:val="hybridMultilevel"/>
    <w:tmpl w:val="5AD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43FA"/>
    <w:multiLevelType w:val="hybridMultilevel"/>
    <w:tmpl w:val="AB10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4E01"/>
    <w:multiLevelType w:val="hybridMultilevel"/>
    <w:tmpl w:val="8190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1661">
    <w:abstractNumId w:val="3"/>
  </w:num>
  <w:num w:numId="2" w16cid:durableId="639194067">
    <w:abstractNumId w:val="1"/>
  </w:num>
  <w:num w:numId="3" w16cid:durableId="1587883536">
    <w:abstractNumId w:val="5"/>
  </w:num>
  <w:num w:numId="4" w16cid:durableId="851914919">
    <w:abstractNumId w:val="2"/>
  </w:num>
  <w:num w:numId="5" w16cid:durableId="845242634">
    <w:abstractNumId w:val="0"/>
  </w:num>
  <w:num w:numId="6" w16cid:durableId="2024236091">
    <w:abstractNumId w:val="7"/>
  </w:num>
  <w:num w:numId="7" w16cid:durableId="869879580">
    <w:abstractNumId w:val="4"/>
  </w:num>
  <w:num w:numId="8" w16cid:durableId="1861354549">
    <w:abstractNumId w:val="8"/>
  </w:num>
  <w:num w:numId="9" w16cid:durableId="840851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0F"/>
    <w:rsid w:val="000947E2"/>
    <w:rsid w:val="00804212"/>
    <w:rsid w:val="0088513A"/>
    <w:rsid w:val="00B42FD8"/>
    <w:rsid w:val="00B9159E"/>
    <w:rsid w:val="00D817AD"/>
    <w:rsid w:val="00D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29B5"/>
  <w15:chartTrackingRefBased/>
  <w15:docId w15:val="{D055218F-8DC6-4F36-819F-946E864F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D0F"/>
    <w:pPr>
      <w:ind w:left="720"/>
      <w:contextualSpacing/>
    </w:pPr>
  </w:style>
  <w:style w:type="paragraph" w:styleId="NoSpacing">
    <w:name w:val="No Spacing"/>
    <w:uiPriority w:val="1"/>
    <w:qFormat/>
    <w:rsid w:val="00094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2023-07-14T17:41:00Z</dcterms:created>
  <dcterms:modified xsi:type="dcterms:W3CDTF">2023-07-14T17:41:00Z</dcterms:modified>
</cp:coreProperties>
</file>